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tbl>
      <w:tblPr>
        <w:tblStyle w:val="TableGrid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126"/>
        <w:gridCol w:w="1114"/>
        <w:gridCol w:w="1620"/>
        <w:gridCol w:w="1080"/>
        <w:gridCol w:w="1080"/>
        <w:gridCol w:w="1159"/>
        <w:gridCol w:w="1159"/>
        <w:gridCol w:w="17"/>
        <w:gridCol w:w="1143"/>
        <w:gridCol w:w="1159"/>
        <w:gridCol w:w="108"/>
        <w:gridCol w:w="1052"/>
        <w:gridCol w:w="1159"/>
        <w:gridCol w:w="1160"/>
      </w:tblGrid>
      <w:tr w:rsidR="00551379" w:rsidRPr="00483835" w14:paraId="66ED3458" w14:textId="77777777" w:rsidTr="009E7FD3">
        <w:trPr>
          <w:cantSplit/>
          <w:trHeight w:val="29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48838" w14:textId="2157F627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Unit Name: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5AA8D" w14:textId="77777777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1BC66" w14:textId="52370F85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Unit No:</w:t>
            </w:r>
          </w:p>
        </w:tc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C9F04" w14:textId="4D52C8E4" w:rsidR="00551379" w:rsidRPr="00483835" w:rsidRDefault="00551379" w:rsidP="0042224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51379" w:rsidRPr="00483835" w14:paraId="6696EE6E" w14:textId="77777777" w:rsidTr="009E7FD3">
        <w:trPr>
          <w:cantSplit/>
          <w:trHeight w:val="25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0F80E" w14:textId="0AF48808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8FABE" w14:textId="77777777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813B5" w14:textId="67D58692" w:rsidR="00551379" w:rsidRPr="00551379" w:rsidRDefault="00551379" w:rsidP="00551379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Week Ending Date:</w:t>
            </w:r>
          </w:p>
        </w:tc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8C192" w14:textId="77777777" w:rsidR="00551379" w:rsidRPr="00483835" w:rsidRDefault="00551379" w:rsidP="0042224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B7B62" w:rsidRPr="00483835" w14:paraId="38F89BF9" w14:textId="77777777" w:rsidTr="00D04618">
        <w:trPr>
          <w:cantSplit/>
          <w:trHeight w:val="369"/>
        </w:trPr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59C1D" w14:textId="77777777" w:rsidR="004B7B62" w:rsidRPr="00DB4FD6" w:rsidRDefault="004B7B62" w:rsidP="00422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Cleaning Task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02E5DF" w14:textId="77777777" w:rsidR="004B7B62" w:rsidRPr="00B5472C" w:rsidRDefault="004B7B62" w:rsidP="0042224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Frequency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394D9D" w14:textId="77777777" w:rsidR="004B7B62" w:rsidRPr="00B5472C" w:rsidRDefault="004B7B62" w:rsidP="0042224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Cleaning Product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36351" w14:textId="77777777" w:rsidR="004B7B62" w:rsidRPr="00B5472C" w:rsidRDefault="004B7B62" w:rsidP="0042224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Person Responsible</w:t>
            </w:r>
          </w:p>
        </w:tc>
        <w:tc>
          <w:tcPr>
            <w:tcW w:w="81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E7C1" w14:textId="68049100" w:rsidR="004B7B62" w:rsidRPr="00483835" w:rsidRDefault="004B7B62" w:rsidP="00422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835">
              <w:rPr>
                <w:rFonts w:ascii="Arial" w:hAnsi="Arial" w:cs="Arial"/>
                <w:b/>
                <w:sz w:val="18"/>
                <w:szCs w:val="20"/>
              </w:rPr>
              <w:t xml:space="preserve">Relevant </w:t>
            </w:r>
            <w:r w:rsidR="005A5917">
              <w:rPr>
                <w:rFonts w:ascii="Arial" w:hAnsi="Arial" w:cs="Arial"/>
                <w:b/>
                <w:sz w:val="18"/>
                <w:szCs w:val="20"/>
              </w:rPr>
              <w:t xml:space="preserve">daily </w:t>
            </w:r>
            <w:r w:rsidRPr="00483835">
              <w:rPr>
                <w:rFonts w:ascii="Arial" w:hAnsi="Arial" w:cs="Arial"/>
                <w:b/>
                <w:sz w:val="18"/>
                <w:szCs w:val="20"/>
              </w:rPr>
              <w:t>box to be initialled by the person responsible when completed</w:t>
            </w:r>
          </w:p>
        </w:tc>
      </w:tr>
      <w:tr w:rsidR="00A13427" w:rsidRPr="00483835" w14:paraId="1D02ABAD" w14:textId="77777777" w:rsidTr="00B5472C">
        <w:trPr>
          <w:cantSplit/>
          <w:trHeight w:val="821"/>
        </w:trPr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47686" w14:textId="77777777" w:rsidR="00A13427" w:rsidRDefault="00A13427" w:rsidP="00422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C3CF11" w14:textId="77777777" w:rsidR="00A13427" w:rsidRPr="00DB4FD6" w:rsidRDefault="00A13427" w:rsidP="0042224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EB9797" w14:textId="77777777" w:rsidR="00A13427" w:rsidRPr="00DB4FD6" w:rsidRDefault="00A13427" w:rsidP="0042224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236294" w14:textId="77777777" w:rsidR="00A13427" w:rsidRPr="00DB4FD6" w:rsidRDefault="00A13427" w:rsidP="0042224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9C92B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MON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744C6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TUE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24B7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WED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B5093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THU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1E47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FRI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B79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SAT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B54D8" w14:textId="77777777" w:rsidR="00A13427" w:rsidRPr="00E83A42" w:rsidRDefault="00A13427" w:rsidP="004222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SUN</w:t>
            </w:r>
          </w:p>
        </w:tc>
      </w:tr>
      <w:tr w:rsidR="00157063" w:rsidRPr="00483835" w14:paraId="6F5AC0B0" w14:textId="77777777" w:rsidTr="00F656EB"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B6FA9" w14:textId="223F147B" w:rsidR="00157063" w:rsidRPr="00157063" w:rsidRDefault="00157063" w:rsidP="00157063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7991D" w14:textId="5DF88625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9A488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9DBAF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37231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48163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B0F0B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7457C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5CFB2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9F1D6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D2254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4E88B972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BBA66" w14:textId="79B576A7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AACA7" w14:textId="690180C2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E5517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325B3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D963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40567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E914A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A7BF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7FF3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930B9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571BB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675E3C84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0B794" w14:textId="2DA27A62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F9CE8" w14:textId="4195DF40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34F97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12F7E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7D43C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C502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3B4F2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16BE0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4408D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D2255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1129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33D03CB0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2FE25" w14:textId="595A6CBF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CAB34" w14:textId="4D3DDD2A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0DAF6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CC684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883CE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55C1E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B9C1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15E6E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05D88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0ED65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FFE01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50CF2639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4FAFC" w14:textId="21D10179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D8796" w14:textId="7D0AC914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770DD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1B35D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AD1E6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33999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582A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1A22C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74E98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F0A8A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42A7F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02F54806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07280" w14:textId="25C7FB57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57BC8" w14:textId="6A324683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A74FB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6AC69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0E8D9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1A939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5A1C3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B7633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83DA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92FD0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C34DF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16EC6277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8CF12" w14:textId="59EFE61C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CA48F" w14:textId="0401F3BA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C337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D079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C945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3941E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5F37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97798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DBC8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5EA93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4BBFA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35" w:rsidRPr="00483835" w14:paraId="1109D49C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DD3BF" w14:textId="4C5E34B1" w:rsidR="00E80735" w:rsidRPr="00157063" w:rsidRDefault="00E80735" w:rsidP="00E80735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12E77" w14:textId="635B9B35" w:rsidR="00E80735" w:rsidRPr="005A3CD1" w:rsidRDefault="00E80735" w:rsidP="00E807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055A3" w14:textId="77777777" w:rsidR="00E80735" w:rsidRPr="005A3CD1" w:rsidRDefault="00E80735" w:rsidP="00E80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20FDA" w14:textId="77777777" w:rsidR="00E80735" w:rsidRPr="005A3CD1" w:rsidRDefault="00E80735" w:rsidP="00E8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FC88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2BB2E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C262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4E7F1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2E72F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BDFB8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29A64" w14:textId="77777777" w:rsidR="00E80735" w:rsidRPr="00483835" w:rsidRDefault="00E80735" w:rsidP="00E8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35" w:rsidRPr="00483835" w14:paraId="7CF95B59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E15E6" w14:textId="208798E8" w:rsidR="00E80735" w:rsidRPr="00157063" w:rsidRDefault="00E80735" w:rsidP="00E80735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AFF5C" w14:textId="55184E7B" w:rsidR="00E80735" w:rsidRPr="005A3CD1" w:rsidRDefault="00E80735" w:rsidP="00E807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327FD" w14:textId="77777777" w:rsidR="00E80735" w:rsidRPr="005A3CD1" w:rsidRDefault="00E80735" w:rsidP="00E80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1FE42" w14:textId="77777777" w:rsidR="00E80735" w:rsidRPr="005A3CD1" w:rsidRDefault="00E80735" w:rsidP="00E8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412A7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C6111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49F31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C08B9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76696" w14:textId="77777777" w:rsidR="00E80735" w:rsidRDefault="00E80735" w:rsidP="00E80735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79056" w14:textId="77777777" w:rsidR="00E80735" w:rsidRDefault="00E80735" w:rsidP="00E80735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91939" w14:textId="77777777" w:rsidR="00E80735" w:rsidRPr="00483835" w:rsidRDefault="00E80735" w:rsidP="00E8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D83" w:rsidRPr="00483835" w14:paraId="53E6FA3C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26742" w14:textId="15B1EC4A" w:rsidR="004B5D83" w:rsidRPr="00157063" w:rsidRDefault="004B5D83" w:rsidP="004B5D8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016D5" w14:textId="0D01B60E" w:rsidR="004B5D83" w:rsidRPr="005A3CD1" w:rsidRDefault="004B5D83" w:rsidP="004B5D8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CAA3" w14:textId="77777777" w:rsidR="004B5D83" w:rsidRPr="005A3CD1" w:rsidRDefault="004B5D83" w:rsidP="004B5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A037" w14:textId="77777777" w:rsidR="004B5D83" w:rsidRPr="005A3CD1" w:rsidRDefault="004B5D83" w:rsidP="004B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91F04" w14:textId="77777777" w:rsidR="004B5D83" w:rsidRDefault="004B5D83" w:rsidP="004B5D8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7CFC5" w14:textId="77777777" w:rsidR="004B5D83" w:rsidRDefault="004B5D83" w:rsidP="004B5D8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A80F2" w14:textId="77777777" w:rsidR="004B5D83" w:rsidRDefault="004B5D83" w:rsidP="004B5D8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1AF97" w14:textId="77777777" w:rsidR="004B5D83" w:rsidRDefault="004B5D83" w:rsidP="004B5D8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9E802" w14:textId="77777777" w:rsidR="004B5D83" w:rsidRDefault="004B5D83" w:rsidP="004B5D8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65862" w14:textId="77777777" w:rsidR="004B5D83" w:rsidRDefault="004B5D83" w:rsidP="004B5D8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9A8A0" w14:textId="77777777" w:rsidR="004B5D83" w:rsidRPr="00483835" w:rsidRDefault="004B5D83" w:rsidP="004B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1B175994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D2B66" w14:textId="72758B6B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6C57D" w14:textId="65C28502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39A7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7B594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DB6A0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3D305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337D1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10DF7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189A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BC6F5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C6A4F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0DDDC0A9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4466C" w14:textId="1E6817D3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E9E44" w14:textId="22728514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A41F0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0669D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D410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2831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6D5A9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FA9E1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515B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027A3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D7DBE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22C20104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4D6AF" w14:textId="72BB9DC0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CAF65" w14:textId="1A66BF0A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19BE4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670BD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FE69D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EFAD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AC46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E8920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F7050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46A47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E0EFF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7557865A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DA8A9" w14:textId="63E245B4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C0355" w14:textId="229FB4A8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8A69A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C29CE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C7EBA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69CEF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3DDD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5143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6308B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109C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1FE59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6D9E6330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A2BB9" w14:textId="5A74EF32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C29F5" w14:textId="7A98FED3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25600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081C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BFEF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122A6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AE03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89ABC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508C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E4BC0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CEAF4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7C2AF44C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0C64" w14:textId="20EEE09C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83E28" w14:textId="53092575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558AD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7BE03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158C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77C0B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EA336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83A24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B43A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F4FEE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A5DBE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57D522FE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B033E" w14:textId="28B7AB9E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83046" w14:textId="072B71C1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C398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C9A14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FAE7C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8DE3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0F1D7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A9DA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F9DC8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4FABD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412E2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2D178A71" w14:textId="77777777" w:rsidTr="00F656EB"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C61A3" w14:textId="068C29DC" w:rsidR="00157063" w:rsidRPr="00157063" w:rsidRDefault="00157063" w:rsidP="0015706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A6B41" w14:textId="293F9036" w:rsidR="00157063" w:rsidRPr="005A3CD1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16990" w14:textId="77777777" w:rsidR="00157063" w:rsidRPr="005A3CD1" w:rsidRDefault="00157063" w:rsidP="00157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BA80F" w14:textId="77777777" w:rsidR="00157063" w:rsidRPr="005A3CD1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B0CE9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B08BB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CFB8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F8887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59635" w14:textId="77777777" w:rsidR="00157063" w:rsidRDefault="00157063" w:rsidP="001570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05022" w14:textId="77777777" w:rsidR="00157063" w:rsidRDefault="00157063" w:rsidP="001570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F233D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63" w:rsidRPr="00483835" w14:paraId="5522D2CE" w14:textId="77777777" w:rsidTr="00F656EB"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F3231" w14:textId="74EE072D" w:rsidR="00157063" w:rsidRPr="00157063" w:rsidRDefault="00157063" w:rsidP="00157063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5623D" w14:textId="4A2E7FEA" w:rsidR="00157063" w:rsidRPr="00CE26DB" w:rsidRDefault="00157063" w:rsidP="001570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68F1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4DAE3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3402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8EBE8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5E234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3072A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2F29E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AE3BE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C83F" w14:textId="77777777" w:rsidR="00157063" w:rsidRPr="00483835" w:rsidRDefault="00157063" w:rsidP="0015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6DD" w:rsidRPr="00483835" w14:paraId="3580F8A6" w14:textId="77777777" w:rsidTr="00D04618">
        <w:tc>
          <w:tcPr>
            <w:tcW w:w="151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388B8" w14:textId="47EC3A86" w:rsidR="007B26DD" w:rsidRPr="00770E8F" w:rsidRDefault="00770E8F" w:rsidP="00770E8F">
            <w:pPr>
              <w:rPr>
                <w:rFonts w:ascii="Arial" w:hAnsi="Arial" w:cs="Arial"/>
                <w:sz w:val="16"/>
                <w:szCs w:val="16"/>
              </w:rPr>
            </w:pPr>
            <w:r w:rsidRPr="00770E8F">
              <w:rPr>
                <w:rFonts w:ascii="Arial" w:hAnsi="Arial" w:cs="Arial"/>
                <w:b/>
                <w:sz w:val="16"/>
                <w:szCs w:val="16"/>
              </w:rPr>
              <w:t>COMMENTS AND CORRECTIVE ACTION:</w:t>
            </w:r>
          </w:p>
        </w:tc>
      </w:tr>
      <w:tr w:rsidR="00770E8F" w:rsidRPr="00483835" w14:paraId="75AD086F" w14:textId="77777777" w:rsidTr="00B5472C">
        <w:trPr>
          <w:trHeight w:val="714"/>
        </w:trPr>
        <w:tc>
          <w:tcPr>
            <w:tcW w:w="151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8FAF" w14:textId="77777777" w:rsidR="00770E8F" w:rsidRPr="00483835" w:rsidRDefault="00770E8F" w:rsidP="004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93044" w14:textId="72A294E9" w:rsidR="002A6D48" w:rsidRPr="00DB02FC" w:rsidRDefault="00E174BA" w:rsidP="002A6D48">
      <w:pPr>
        <w:ind w:left="142" w:firstLine="142"/>
        <w:rPr>
          <w:rFonts w:ascii="Arial" w:hAnsi="Arial" w:cs="Arial"/>
          <w:b/>
          <w:sz w:val="16"/>
          <w:szCs w:val="17"/>
        </w:rPr>
      </w:pPr>
      <w:r>
        <w:rPr>
          <w:rFonts w:ascii="Arial" w:hAnsi="Arial" w:cs="Arial"/>
          <w:b/>
          <w:bCs/>
          <w:sz w:val="16"/>
          <w:szCs w:val="17"/>
        </w:rPr>
        <w:t>Cleaning Record to be made unit specific in line with the unit Cleaning Schedule</w:t>
      </w:r>
      <w:r w:rsidR="002A6D48" w:rsidRPr="00DB02FC">
        <w:rPr>
          <w:rFonts w:ascii="Arial" w:hAnsi="Arial" w:cs="Arial"/>
          <w:b/>
          <w:bCs/>
          <w:sz w:val="16"/>
          <w:szCs w:val="17"/>
        </w:rPr>
        <w:tab/>
      </w:r>
      <w:r w:rsidR="002A6D48">
        <w:rPr>
          <w:rFonts w:ascii="Arial" w:hAnsi="Arial" w:cs="Arial"/>
          <w:b/>
          <w:bCs/>
          <w:sz w:val="16"/>
          <w:szCs w:val="17"/>
        </w:rPr>
        <w:tab/>
      </w:r>
      <w:r w:rsidR="00D04618">
        <w:rPr>
          <w:rFonts w:ascii="Arial" w:hAnsi="Arial" w:cs="Arial"/>
          <w:b/>
          <w:bCs/>
          <w:sz w:val="16"/>
          <w:szCs w:val="17"/>
        </w:rPr>
        <w:tab/>
      </w:r>
      <w:r w:rsidR="00733462">
        <w:rPr>
          <w:rFonts w:ascii="Arial" w:hAnsi="Arial" w:cs="Arial"/>
          <w:b/>
          <w:sz w:val="16"/>
          <w:szCs w:val="17"/>
        </w:rPr>
        <w:t xml:space="preserve">Cleaning tasks to be signed off daily or weekly depending on the </w:t>
      </w:r>
      <w:r w:rsidR="00A044BD">
        <w:rPr>
          <w:rFonts w:ascii="Arial" w:hAnsi="Arial" w:cs="Arial"/>
          <w:b/>
          <w:sz w:val="16"/>
          <w:szCs w:val="17"/>
        </w:rPr>
        <w:t>cleaning frequency, the person</w:t>
      </w:r>
      <w:r w:rsidR="002A6D48" w:rsidRPr="00DB02FC">
        <w:rPr>
          <w:rFonts w:ascii="Arial" w:hAnsi="Arial" w:cs="Arial"/>
          <w:b/>
          <w:sz w:val="16"/>
          <w:szCs w:val="17"/>
        </w:rPr>
        <w:t xml:space="preserve">  </w:t>
      </w:r>
    </w:p>
    <w:p w14:paraId="6A8C1157" w14:textId="77777777" w:rsidR="00B5472C" w:rsidRDefault="002A6D48" w:rsidP="002A6D48">
      <w:pPr>
        <w:ind w:left="142" w:right="253" w:firstLine="142"/>
        <w:rPr>
          <w:rFonts w:ascii="Arial" w:hAnsi="Arial" w:cs="Arial"/>
          <w:b/>
          <w:sz w:val="16"/>
          <w:szCs w:val="17"/>
        </w:rPr>
      </w:pPr>
      <w:r w:rsidRPr="00DB02FC">
        <w:rPr>
          <w:rFonts w:ascii="Arial" w:hAnsi="Arial" w:cs="Arial"/>
          <w:b/>
          <w:sz w:val="16"/>
          <w:szCs w:val="17"/>
        </w:rPr>
        <w:t>Manager to check the record form and sign before filing</w:t>
      </w:r>
      <w:r w:rsidR="00D04618">
        <w:rPr>
          <w:rFonts w:ascii="Arial" w:hAnsi="Arial" w:cs="Arial"/>
          <w:b/>
          <w:sz w:val="16"/>
          <w:szCs w:val="17"/>
        </w:rPr>
        <w:t xml:space="preserve"> weekly - </w:t>
      </w:r>
      <w:r w:rsidR="00D04618" w:rsidRPr="00DB02FC">
        <w:rPr>
          <w:rFonts w:ascii="Arial" w:hAnsi="Arial" w:cs="Arial"/>
          <w:b/>
          <w:bCs/>
          <w:sz w:val="16"/>
          <w:szCs w:val="17"/>
        </w:rPr>
        <w:t>Retain for 6 months</w:t>
      </w:r>
      <w:r w:rsidRPr="00DB02FC">
        <w:rPr>
          <w:rFonts w:ascii="Arial" w:hAnsi="Arial" w:cs="Arial"/>
          <w:b/>
          <w:sz w:val="16"/>
          <w:szCs w:val="17"/>
        </w:rPr>
        <w:tab/>
      </w:r>
      <w:r w:rsidRPr="00DB02FC">
        <w:rPr>
          <w:rFonts w:ascii="Arial" w:hAnsi="Arial" w:cs="Arial"/>
          <w:b/>
          <w:sz w:val="16"/>
          <w:szCs w:val="17"/>
        </w:rPr>
        <w:tab/>
      </w:r>
      <w:r w:rsidR="00D04618">
        <w:rPr>
          <w:rFonts w:ascii="Arial" w:hAnsi="Arial" w:cs="Arial"/>
          <w:b/>
          <w:sz w:val="16"/>
          <w:szCs w:val="17"/>
        </w:rPr>
        <w:t xml:space="preserve">cleaning </w:t>
      </w:r>
      <w:r w:rsidR="00B83D47">
        <w:rPr>
          <w:rFonts w:ascii="Arial" w:hAnsi="Arial" w:cs="Arial"/>
          <w:b/>
          <w:sz w:val="16"/>
          <w:szCs w:val="17"/>
        </w:rPr>
        <w:t xml:space="preserve">the item is to initial relevant </w:t>
      </w:r>
      <w:r w:rsidR="008B7E87">
        <w:rPr>
          <w:rFonts w:ascii="Arial" w:hAnsi="Arial" w:cs="Arial"/>
          <w:b/>
          <w:sz w:val="16"/>
          <w:szCs w:val="17"/>
        </w:rPr>
        <w:t>box once the cleaning is completed.</w:t>
      </w:r>
    </w:p>
    <w:tbl>
      <w:tblPr>
        <w:tblStyle w:val="TableGrid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49"/>
        <w:gridCol w:w="3118"/>
      </w:tblGrid>
      <w:tr w:rsidR="00D04618" w:rsidRPr="00D04618" w14:paraId="5D8E5483" w14:textId="77777777" w:rsidTr="0015733B">
        <w:trPr>
          <w:trHeight w:val="433"/>
        </w:trPr>
        <w:tc>
          <w:tcPr>
            <w:tcW w:w="12049" w:type="dxa"/>
            <w:vAlign w:val="center"/>
          </w:tcPr>
          <w:p w14:paraId="1A82D0F3" w14:textId="5AEE7D57" w:rsidR="00D04618" w:rsidRPr="00D04618" w:rsidRDefault="002A6D48" w:rsidP="00522BB8">
            <w:pPr>
              <w:pStyle w:val="Title"/>
              <w:ind w:left="284" w:hanging="38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02FC">
              <w:tab/>
            </w:r>
            <w:r w:rsidR="00D04618" w:rsidRPr="00D04618">
              <w:rPr>
                <w:rFonts w:ascii="Arial" w:hAnsi="Arial" w:cs="Arial"/>
                <w:sz w:val="20"/>
                <w:szCs w:val="20"/>
              </w:rPr>
              <w:t xml:space="preserve">CHECKED BY MANAGER:                                                                                    </w:t>
            </w:r>
          </w:p>
        </w:tc>
        <w:tc>
          <w:tcPr>
            <w:tcW w:w="3118" w:type="dxa"/>
            <w:vAlign w:val="center"/>
          </w:tcPr>
          <w:p w14:paraId="2796C19C" w14:textId="77777777" w:rsidR="00D04618" w:rsidRPr="00D04618" w:rsidRDefault="00D04618" w:rsidP="00522BB8">
            <w:pPr>
              <w:pStyle w:val="Title"/>
              <w:ind w:left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61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B0FAD4D" w14:textId="73781DA4" w:rsidR="0050152A" w:rsidRDefault="0050152A" w:rsidP="003F01D9">
      <w:pPr>
        <w:pStyle w:val="Title"/>
        <w:ind w:firstLine="142"/>
        <w:jc w:val="left"/>
        <w:rPr>
          <w:rFonts w:ascii="Arial" w:hAnsi="Arial" w:cs="Arial"/>
          <w:b w:val="0"/>
          <w:sz w:val="16"/>
          <w:szCs w:val="16"/>
        </w:rPr>
      </w:pPr>
    </w:p>
    <w:p w14:paraId="0A7C570F" w14:textId="5F247ECA" w:rsidR="0050152A" w:rsidRDefault="0050152A" w:rsidP="000A6321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</w:p>
    <w:tbl>
      <w:tblPr>
        <w:tblStyle w:val="TableGrid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1620"/>
        <w:gridCol w:w="1080"/>
        <w:gridCol w:w="1080"/>
        <w:gridCol w:w="1159"/>
        <w:gridCol w:w="1159"/>
        <w:gridCol w:w="16"/>
        <w:gridCol w:w="1144"/>
        <w:gridCol w:w="1159"/>
        <w:gridCol w:w="107"/>
        <w:gridCol w:w="1053"/>
        <w:gridCol w:w="1159"/>
        <w:gridCol w:w="1160"/>
      </w:tblGrid>
      <w:tr w:rsidR="000A6321" w:rsidRPr="00483835" w14:paraId="5AC09FFC" w14:textId="77777777" w:rsidTr="002873BE">
        <w:trPr>
          <w:cantSplit/>
          <w:trHeight w:val="29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10D5C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Unit Name:</w:t>
            </w:r>
          </w:p>
        </w:tc>
        <w:tc>
          <w:tcPr>
            <w:tcW w:w="72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5A3873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445D4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Unit No:</w:t>
            </w:r>
          </w:p>
        </w:tc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7BCBE" w14:textId="77777777" w:rsidR="000A6321" w:rsidRPr="00483835" w:rsidRDefault="000A6321" w:rsidP="009B3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A6321" w:rsidRPr="00483835" w14:paraId="2B8D3F33" w14:textId="77777777" w:rsidTr="002873BE">
        <w:trPr>
          <w:cantSplit/>
          <w:trHeight w:val="25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67405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2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DA5C2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CB0F6" w14:textId="77777777" w:rsidR="000A6321" w:rsidRPr="00551379" w:rsidRDefault="000A6321" w:rsidP="009B38B4">
            <w:pPr>
              <w:rPr>
                <w:rFonts w:ascii="Arial" w:hAnsi="Arial" w:cs="Arial"/>
                <w:b/>
              </w:rPr>
            </w:pPr>
            <w:r w:rsidRPr="00551379">
              <w:rPr>
                <w:rFonts w:ascii="Arial" w:hAnsi="Arial" w:cs="Arial"/>
                <w:b/>
              </w:rPr>
              <w:t>Week Ending Date:</w:t>
            </w:r>
          </w:p>
        </w:tc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D8AA9" w14:textId="77777777" w:rsidR="000A6321" w:rsidRPr="00483835" w:rsidRDefault="000A6321" w:rsidP="009B3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A6321" w:rsidRPr="00483835" w14:paraId="306397B4" w14:textId="77777777" w:rsidTr="00AE11B9">
        <w:trPr>
          <w:cantSplit/>
          <w:trHeight w:val="369"/>
        </w:trPr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E5E24" w14:textId="77777777" w:rsidR="000A6321" w:rsidRPr="00DB4FD6" w:rsidRDefault="000A6321" w:rsidP="009B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Cleaning Task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2E8A61" w14:textId="77777777" w:rsidR="000A6321" w:rsidRPr="00B5472C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Frequency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7F9C61" w14:textId="77777777" w:rsidR="000A6321" w:rsidRPr="00B5472C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Cleaning Product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F19DE" w14:textId="77777777" w:rsidR="000A6321" w:rsidRPr="00B5472C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5472C">
              <w:rPr>
                <w:rFonts w:ascii="Arial" w:hAnsi="Arial" w:cs="Arial"/>
                <w:b/>
                <w:sz w:val="16"/>
                <w:szCs w:val="18"/>
              </w:rPr>
              <w:t>Person Responsible</w:t>
            </w:r>
          </w:p>
        </w:tc>
        <w:tc>
          <w:tcPr>
            <w:tcW w:w="81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03165" w14:textId="77777777" w:rsidR="000A6321" w:rsidRPr="00483835" w:rsidRDefault="000A6321" w:rsidP="009B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835">
              <w:rPr>
                <w:rFonts w:ascii="Arial" w:hAnsi="Arial" w:cs="Arial"/>
                <w:b/>
                <w:sz w:val="18"/>
                <w:szCs w:val="20"/>
              </w:rPr>
              <w:t xml:space="preserve">Relevant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daily </w:t>
            </w:r>
            <w:r w:rsidRPr="00483835">
              <w:rPr>
                <w:rFonts w:ascii="Arial" w:hAnsi="Arial" w:cs="Arial"/>
                <w:b/>
                <w:sz w:val="18"/>
                <w:szCs w:val="20"/>
              </w:rPr>
              <w:t>box to be initialled by the person responsible when completed</w:t>
            </w:r>
          </w:p>
        </w:tc>
      </w:tr>
      <w:tr w:rsidR="000A6321" w:rsidRPr="00483835" w14:paraId="7A849051" w14:textId="77777777" w:rsidTr="00AE11B9">
        <w:trPr>
          <w:cantSplit/>
          <w:trHeight w:val="821"/>
        </w:trPr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FAE14" w14:textId="77777777" w:rsidR="000A6321" w:rsidRDefault="000A6321" w:rsidP="009B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861F5E" w14:textId="77777777" w:rsidR="000A6321" w:rsidRPr="00DB4FD6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6E146B" w14:textId="77777777" w:rsidR="000A6321" w:rsidRPr="00DB4FD6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121A59" w14:textId="77777777" w:rsidR="000A6321" w:rsidRPr="00DB4FD6" w:rsidRDefault="000A6321" w:rsidP="009B38B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99B20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MON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10FD0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TUE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7BB3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WED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5366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THU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53EE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FRI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D688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SAT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51006" w14:textId="77777777" w:rsidR="000A6321" w:rsidRPr="00E83A42" w:rsidRDefault="000A6321" w:rsidP="009B38B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83A42">
              <w:rPr>
                <w:rFonts w:ascii="Arial" w:hAnsi="Arial" w:cs="Arial"/>
                <w:b/>
                <w:sz w:val="16"/>
                <w:szCs w:val="20"/>
              </w:rPr>
              <w:t>SUN</w:t>
            </w:r>
          </w:p>
        </w:tc>
      </w:tr>
      <w:tr w:rsidR="00EA3E41" w:rsidRPr="00483835" w14:paraId="7C680989" w14:textId="77777777" w:rsidTr="005C633E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160F8" w14:textId="2062D110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1F983" w14:textId="6A963B03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DF440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01709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0A1A9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6D818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C265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86F0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2794C2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29BB6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9C68AA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1F766228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2CD6C" w14:textId="7E3B75E8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F7D6E" w14:textId="09FB06AB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BAC97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90F92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73166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EFC55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32079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18266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43EA0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3431D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271D9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1ACBA032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06795" w14:textId="5C79BC35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28ACE" w14:textId="4A27306E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3EC36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99256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FA1FD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66251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69D7C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472A4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DA31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550C3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FCD8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1E447E5B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D5AB6" w14:textId="4A3741D3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DA29A" w14:textId="45362BB3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3C769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5DC57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2BD3C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29984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81406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5176D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083FE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4877C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5C36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472EB6AE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02168" w14:textId="260896D5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E5D09" w14:textId="44E526A6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3FC55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42F76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D6887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FF8C1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6EBBD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E9385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1155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D6AE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77ACD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68A9E494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3117E" w14:textId="398ED57F" w:rsidR="00EA3E41" w:rsidRPr="00C1555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2F845" w14:textId="328F2BC4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B65AD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8C4C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AE931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0F5BC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00DBA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B9001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064E2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B08DF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01386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07DC815A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2E6FE" w14:textId="4AB08A2F" w:rsidR="00EA3E41" w:rsidRPr="005C633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48752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47F4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D3C74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4D554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8D147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181DC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FB283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FFA0C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86984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4A78B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7A8FDE2A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B04EE" w14:textId="71B206C3" w:rsidR="00EA3E41" w:rsidRPr="005C633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8F0E3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DE073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86727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A3909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AB71A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F606B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2F25D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8BF9D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BBE1B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E402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E41" w:rsidRPr="00483835" w14:paraId="257E5F11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AEF5C" w14:textId="55BA50F0" w:rsidR="00EA3E41" w:rsidRPr="005C633E" w:rsidRDefault="00EA3E41" w:rsidP="005C633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D913C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98B88" w14:textId="77777777" w:rsidR="00EA3E41" w:rsidRPr="005A3CD1" w:rsidRDefault="00EA3E41" w:rsidP="00EA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AA6FC" w14:textId="77777777" w:rsidR="00EA3E41" w:rsidRPr="005A3CD1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515CB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1FD84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772AB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6C910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C3478" w14:textId="77777777" w:rsidR="00EA3E41" w:rsidRDefault="00EA3E41" w:rsidP="00EA3E4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5A847" w14:textId="77777777" w:rsidR="00EA3E41" w:rsidRDefault="00EA3E41" w:rsidP="00EA3E4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5669C" w14:textId="77777777" w:rsidR="00EA3E41" w:rsidRPr="00483835" w:rsidRDefault="00EA3E41" w:rsidP="00EA3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BE" w:rsidRPr="00483835" w14:paraId="069A3A03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1D455" w14:textId="67BFE8D1" w:rsidR="002873BE" w:rsidRPr="005C633E" w:rsidRDefault="002873BE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BB3D1" w14:textId="77777777" w:rsidR="002873BE" w:rsidRPr="005A3CD1" w:rsidRDefault="002873BE" w:rsidP="002873B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E4B58" w14:textId="77777777" w:rsidR="002873BE" w:rsidRPr="005A3CD1" w:rsidRDefault="002873BE" w:rsidP="002873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D3074" w14:textId="77777777" w:rsidR="002873BE" w:rsidRPr="005A3CD1" w:rsidRDefault="002873BE" w:rsidP="00287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C8E7" w14:textId="77777777" w:rsidR="002873BE" w:rsidRDefault="002873BE" w:rsidP="002873BE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032F0" w14:textId="77777777" w:rsidR="002873BE" w:rsidRDefault="002873BE" w:rsidP="002873BE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F060A" w14:textId="77777777" w:rsidR="002873BE" w:rsidRDefault="002873BE" w:rsidP="002873BE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79A35" w14:textId="77777777" w:rsidR="002873BE" w:rsidRDefault="002873BE" w:rsidP="002873BE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39E60" w14:textId="77777777" w:rsidR="002873BE" w:rsidRDefault="002873BE" w:rsidP="002873BE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F8869" w14:textId="77777777" w:rsidR="002873BE" w:rsidRDefault="002873BE" w:rsidP="002873BE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258C" w14:textId="77777777" w:rsidR="002873BE" w:rsidRPr="00483835" w:rsidRDefault="002873BE" w:rsidP="00287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254" w:rsidRPr="00483835" w14:paraId="664744C0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049DF" w14:textId="48538DC4" w:rsidR="00254254" w:rsidRPr="005C633E" w:rsidRDefault="00254254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EE679" w14:textId="77777777" w:rsidR="00254254" w:rsidRPr="005A3CD1" w:rsidRDefault="00254254" w:rsidP="0025425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C9077" w14:textId="77777777" w:rsidR="00254254" w:rsidRPr="005A3CD1" w:rsidRDefault="00254254" w:rsidP="00254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EFD45" w14:textId="77777777" w:rsidR="00254254" w:rsidRPr="005A3CD1" w:rsidRDefault="00254254" w:rsidP="00254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72A50" w14:textId="77777777" w:rsidR="00254254" w:rsidRDefault="00254254" w:rsidP="00254254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F2EA3" w14:textId="77777777" w:rsidR="00254254" w:rsidRDefault="00254254" w:rsidP="00254254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CC229" w14:textId="77777777" w:rsidR="00254254" w:rsidRDefault="00254254" w:rsidP="00254254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17969" w14:textId="77777777" w:rsidR="00254254" w:rsidRDefault="00254254" w:rsidP="00254254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B8BCF" w14:textId="77777777" w:rsidR="00254254" w:rsidRDefault="00254254" w:rsidP="00254254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F55CB" w14:textId="77777777" w:rsidR="00254254" w:rsidRDefault="00254254" w:rsidP="00254254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B4588" w14:textId="77777777" w:rsidR="00254254" w:rsidRPr="00483835" w:rsidRDefault="00254254" w:rsidP="00254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5157045D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56B7D" w14:textId="48726B00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99046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9C8F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2C63B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BACAF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C9AF4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15357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6FC23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381C9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6E943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FA918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59A8D01A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F4D5D" w14:textId="687FADD3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799A4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DEC8A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83A4F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1A9CF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C647B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7AD4E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07562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40799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27A4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174C1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31C815BB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53EE" w14:textId="053C54CB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4AD2D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45769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A3C98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3912C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52BDC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07FD2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48084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33101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BC02B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7EC10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46B1023D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668CB" w14:textId="768D9AC0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F26FB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77952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62EA9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8C424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95C24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09A5C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E879F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5D48C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7ED61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A7902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2CFF8420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FC710" w14:textId="3176C1FE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46FAD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D28E6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6CC5C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A9FDD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D533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6DF4B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10AF3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DE9CA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EB83C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EA513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463" w:rsidRPr="00483835" w14:paraId="66E67DE2" w14:textId="77777777" w:rsidTr="005C633E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C7845" w14:textId="33FD0C0F" w:rsidR="00C86463" w:rsidRPr="005C633E" w:rsidRDefault="00C86463" w:rsidP="005C633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ED531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5A8BE" w14:textId="77777777" w:rsidR="00C86463" w:rsidRPr="005A3CD1" w:rsidRDefault="00C86463" w:rsidP="00C8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7693F" w14:textId="77777777" w:rsidR="00C86463" w:rsidRPr="005A3CD1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D8920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2788D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790AB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5A2A0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C97EE" w14:textId="77777777" w:rsidR="00C86463" w:rsidRDefault="00C86463" w:rsidP="00C86463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D946C" w14:textId="77777777" w:rsidR="00C86463" w:rsidRDefault="00C86463" w:rsidP="00C86463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E2F4" w14:textId="77777777" w:rsidR="00C86463" w:rsidRPr="00483835" w:rsidRDefault="00C86463" w:rsidP="00C8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E1" w:rsidRPr="00483835" w14:paraId="53B116C2" w14:textId="77777777" w:rsidTr="00171CE1"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83FBD" w14:textId="0DC46CAD" w:rsidR="00171CE1" w:rsidRPr="00171CE1" w:rsidRDefault="00171CE1" w:rsidP="001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FA12" w14:textId="77777777" w:rsidR="00171CE1" w:rsidRPr="005A3CD1" w:rsidRDefault="00171CE1" w:rsidP="00171CE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35829" w14:textId="77777777" w:rsidR="00171CE1" w:rsidRPr="005A3CD1" w:rsidRDefault="00171CE1" w:rsidP="00171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9EBA4" w14:textId="77777777" w:rsidR="00171CE1" w:rsidRPr="005A3CD1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1EF1C" w14:textId="77777777" w:rsidR="00171CE1" w:rsidRDefault="00171CE1" w:rsidP="00171CE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EDAD2" w14:textId="77777777" w:rsidR="00171CE1" w:rsidRDefault="00171CE1" w:rsidP="00171CE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D4F02" w14:textId="77777777" w:rsidR="00171CE1" w:rsidRDefault="00171CE1" w:rsidP="00171CE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CB35B" w14:textId="77777777" w:rsidR="00171CE1" w:rsidRDefault="00171CE1" w:rsidP="00171CE1">
            <w:pPr>
              <w:jc w:val="center"/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9634D" w14:textId="77777777" w:rsidR="00171CE1" w:rsidRDefault="00171CE1" w:rsidP="00171CE1">
            <w:pPr>
              <w:jc w:val="center"/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3787D" w14:textId="77777777" w:rsidR="00171CE1" w:rsidRDefault="00171CE1" w:rsidP="00171CE1">
            <w:pPr>
              <w:jc w:val="center"/>
            </w:pPr>
          </w:p>
        </w:tc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1FC18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E1" w:rsidRPr="00483835" w14:paraId="4D45C2E2" w14:textId="77777777" w:rsidTr="00171CE1"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2FBD9" w14:textId="4389D86D" w:rsidR="00171CE1" w:rsidRPr="00171CE1" w:rsidRDefault="00171CE1" w:rsidP="001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498D7" w14:textId="77777777" w:rsidR="00171CE1" w:rsidRPr="00CE26DB" w:rsidRDefault="00171CE1" w:rsidP="00171CE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81DE2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66A2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10E53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F45D8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73216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923D8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11BF8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AAE5E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02B9C" w14:textId="77777777" w:rsidR="00171CE1" w:rsidRPr="00483835" w:rsidRDefault="00171CE1" w:rsidP="00171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254" w:rsidRPr="00483835" w14:paraId="53EE20C0" w14:textId="77777777" w:rsidTr="002873BE">
        <w:tc>
          <w:tcPr>
            <w:tcW w:w="1515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22F52" w14:textId="77777777" w:rsidR="00254254" w:rsidRPr="00770E8F" w:rsidRDefault="00254254" w:rsidP="00254254">
            <w:pPr>
              <w:rPr>
                <w:rFonts w:ascii="Arial" w:hAnsi="Arial" w:cs="Arial"/>
                <w:sz w:val="16"/>
                <w:szCs w:val="16"/>
              </w:rPr>
            </w:pPr>
            <w:r w:rsidRPr="00770E8F">
              <w:rPr>
                <w:rFonts w:ascii="Arial" w:hAnsi="Arial" w:cs="Arial"/>
                <w:b/>
                <w:sz w:val="16"/>
                <w:szCs w:val="16"/>
              </w:rPr>
              <w:t>COMMENTS AND CORRECTIVE ACTION:</w:t>
            </w:r>
          </w:p>
        </w:tc>
      </w:tr>
      <w:tr w:rsidR="00254254" w:rsidRPr="00483835" w14:paraId="39008636" w14:textId="77777777" w:rsidTr="002873BE">
        <w:trPr>
          <w:trHeight w:val="714"/>
        </w:trPr>
        <w:tc>
          <w:tcPr>
            <w:tcW w:w="1515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B35EC" w14:textId="77777777" w:rsidR="00254254" w:rsidRPr="00483835" w:rsidRDefault="00254254" w:rsidP="00254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9999C" w14:textId="77777777" w:rsidR="000A6321" w:rsidRPr="00DB02FC" w:rsidRDefault="000A6321" w:rsidP="000A6321">
      <w:pPr>
        <w:ind w:left="142" w:firstLine="142"/>
        <w:rPr>
          <w:rFonts w:ascii="Arial" w:hAnsi="Arial" w:cs="Arial"/>
          <w:b/>
          <w:sz w:val="16"/>
          <w:szCs w:val="17"/>
        </w:rPr>
      </w:pPr>
      <w:r>
        <w:rPr>
          <w:rFonts w:ascii="Arial" w:hAnsi="Arial" w:cs="Arial"/>
          <w:b/>
          <w:bCs/>
          <w:sz w:val="16"/>
          <w:szCs w:val="17"/>
        </w:rPr>
        <w:t>Cleaning Record to be made unit specific in line with the unit Cleaning Schedule</w:t>
      </w:r>
      <w:r w:rsidRPr="00DB02FC"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sz w:val="16"/>
          <w:szCs w:val="17"/>
        </w:rPr>
        <w:t>Cleaning tasks to be signed off daily or weekly depending on the cleaning frequency, the person</w:t>
      </w:r>
      <w:r w:rsidRPr="00DB02FC">
        <w:rPr>
          <w:rFonts w:ascii="Arial" w:hAnsi="Arial" w:cs="Arial"/>
          <w:b/>
          <w:sz w:val="16"/>
          <w:szCs w:val="17"/>
        </w:rPr>
        <w:t xml:space="preserve">  </w:t>
      </w:r>
    </w:p>
    <w:p w14:paraId="2AF6E744" w14:textId="77777777" w:rsidR="000A6321" w:rsidRDefault="000A6321" w:rsidP="000A6321">
      <w:pPr>
        <w:ind w:left="142" w:right="253" w:firstLine="142"/>
        <w:rPr>
          <w:rFonts w:ascii="Arial" w:hAnsi="Arial" w:cs="Arial"/>
          <w:b/>
          <w:sz w:val="16"/>
          <w:szCs w:val="17"/>
        </w:rPr>
      </w:pPr>
      <w:r w:rsidRPr="00DB02FC">
        <w:rPr>
          <w:rFonts w:ascii="Arial" w:hAnsi="Arial" w:cs="Arial"/>
          <w:b/>
          <w:sz w:val="16"/>
          <w:szCs w:val="17"/>
        </w:rPr>
        <w:t>Manager to check the record form and sign before filing</w:t>
      </w:r>
      <w:r>
        <w:rPr>
          <w:rFonts w:ascii="Arial" w:hAnsi="Arial" w:cs="Arial"/>
          <w:b/>
          <w:sz w:val="16"/>
          <w:szCs w:val="17"/>
        </w:rPr>
        <w:t xml:space="preserve"> weekly - </w:t>
      </w:r>
      <w:r w:rsidRPr="00DB02FC">
        <w:rPr>
          <w:rFonts w:ascii="Arial" w:hAnsi="Arial" w:cs="Arial"/>
          <w:b/>
          <w:bCs/>
          <w:sz w:val="16"/>
          <w:szCs w:val="17"/>
        </w:rPr>
        <w:t>Retain for 6 months</w:t>
      </w:r>
      <w:r w:rsidRPr="00DB02FC">
        <w:rPr>
          <w:rFonts w:ascii="Arial" w:hAnsi="Arial" w:cs="Arial"/>
          <w:b/>
          <w:sz w:val="16"/>
          <w:szCs w:val="17"/>
        </w:rPr>
        <w:tab/>
      </w:r>
      <w:r w:rsidRPr="00DB02FC">
        <w:rPr>
          <w:rFonts w:ascii="Arial" w:hAnsi="Arial" w:cs="Arial"/>
          <w:b/>
          <w:sz w:val="16"/>
          <w:szCs w:val="17"/>
        </w:rPr>
        <w:tab/>
      </w:r>
      <w:r>
        <w:rPr>
          <w:rFonts w:ascii="Arial" w:hAnsi="Arial" w:cs="Arial"/>
          <w:b/>
          <w:sz w:val="16"/>
          <w:szCs w:val="17"/>
        </w:rPr>
        <w:t>cleaning the item is to initial relevant box once the cleaning is completed.</w:t>
      </w:r>
    </w:p>
    <w:tbl>
      <w:tblPr>
        <w:tblStyle w:val="TableGrid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49"/>
        <w:gridCol w:w="3118"/>
      </w:tblGrid>
      <w:tr w:rsidR="000A6321" w:rsidRPr="00D04618" w14:paraId="305C1D9F" w14:textId="77777777" w:rsidTr="0015733B">
        <w:trPr>
          <w:trHeight w:val="421"/>
        </w:trPr>
        <w:tc>
          <w:tcPr>
            <w:tcW w:w="12049" w:type="dxa"/>
            <w:vAlign w:val="center"/>
          </w:tcPr>
          <w:p w14:paraId="37BF5112" w14:textId="4C362A5C" w:rsidR="000A6321" w:rsidRPr="00D04618" w:rsidRDefault="000A6321" w:rsidP="009B38B4">
            <w:pPr>
              <w:pStyle w:val="Title"/>
              <w:ind w:left="284" w:hanging="38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02FC">
              <w:tab/>
            </w:r>
            <w:r w:rsidRPr="00D04618">
              <w:rPr>
                <w:rFonts w:ascii="Arial" w:hAnsi="Arial" w:cs="Arial"/>
                <w:sz w:val="20"/>
                <w:szCs w:val="20"/>
              </w:rPr>
              <w:t xml:space="preserve">CHECKED BY MANAGER:                                                                                    </w:t>
            </w:r>
          </w:p>
        </w:tc>
        <w:tc>
          <w:tcPr>
            <w:tcW w:w="3118" w:type="dxa"/>
            <w:vAlign w:val="center"/>
          </w:tcPr>
          <w:p w14:paraId="4195F170" w14:textId="77777777" w:rsidR="000A6321" w:rsidRPr="00D04618" w:rsidRDefault="000A6321" w:rsidP="009B38B4">
            <w:pPr>
              <w:pStyle w:val="Title"/>
              <w:ind w:left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61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6BA83FE1" w14:textId="77777777" w:rsidR="000A6321" w:rsidRDefault="000A6321" w:rsidP="000A6321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</w:p>
    <w:sectPr w:rsidR="000A6321" w:rsidSect="00C96DEE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218" w:right="567" w:bottom="709" w:left="567" w:header="18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80F5" w14:textId="77777777" w:rsidR="007D57F2" w:rsidRPr="00247EBC" w:rsidRDefault="007D57F2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3F17F7DD" w14:textId="77777777" w:rsidR="007D57F2" w:rsidRPr="00247EBC" w:rsidRDefault="007D57F2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D58" w14:textId="10ECD26C" w:rsidR="00086C99" w:rsidRDefault="00086C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512BE2" wp14:editId="2A3A9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BD8EE" w14:textId="2C6DC83A" w:rsidR="00086C99" w:rsidRPr="00086C99" w:rsidRDefault="00086C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6C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12B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86BD8EE" w14:textId="2C6DC83A" w:rsidR="00086C99" w:rsidRPr="00086C99" w:rsidRDefault="00086C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6C9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08642FBE" w:rsidR="004E06AC" w:rsidRPr="003F01D9" w:rsidRDefault="00C96DEE" w:rsidP="003F01D9">
    <w:pPr>
      <w:pStyle w:val="Footer"/>
      <w:ind w:firstLine="142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ESS/</w:t>
    </w:r>
    <w:r w:rsidR="00DB02FC" w:rsidRPr="00DB02FC">
      <w:rPr>
        <w:rFonts w:ascii="Arial" w:hAnsi="Arial" w:cs="Arial"/>
        <w:sz w:val="19"/>
        <w:szCs w:val="19"/>
      </w:rPr>
      <w:t>F</w:t>
    </w:r>
    <w:r w:rsidR="00977474">
      <w:rPr>
        <w:rFonts w:ascii="Arial" w:hAnsi="Arial" w:cs="Arial"/>
        <w:sz w:val="19"/>
        <w:szCs w:val="19"/>
      </w:rPr>
      <w:t>S/F/0</w:t>
    </w:r>
    <w:r w:rsidR="00E70273">
      <w:rPr>
        <w:rFonts w:ascii="Arial" w:hAnsi="Arial" w:cs="Arial"/>
        <w:sz w:val="19"/>
        <w:szCs w:val="19"/>
      </w:rPr>
      <w:t>06</w:t>
    </w:r>
    <w:r w:rsidR="00977474">
      <w:rPr>
        <w:rFonts w:ascii="Arial" w:hAnsi="Arial" w:cs="Arial"/>
        <w:sz w:val="19"/>
        <w:szCs w:val="19"/>
      </w:rPr>
      <w:t>/0</w:t>
    </w:r>
    <w:r w:rsidR="00E70273">
      <w:rPr>
        <w:rFonts w:ascii="Arial" w:hAnsi="Arial" w:cs="Arial"/>
        <w:sz w:val="19"/>
        <w:szCs w:val="19"/>
      </w:rPr>
      <w:t>1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E70273">
      <w:rPr>
        <w:rFonts w:ascii="Arial" w:hAnsi="Arial" w:cs="Arial"/>
        <w:sz w:val="19"/>
        <w:szCs w:val="19"/>
      </w:rPr>
      <w:t>April</w:t>
    </w:r>
    <w:r>
      <w:rPr>
        <w:rFonts w:ascii="Arial" w:hAnsi="Arial" w:cs="Arial"/>
        <w:sz w:val="19"/>
        <w:szCs w:val="19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CDDA" w14:textId="5F8FA021" w:rsidR="00086C99" w:rsidRDefault="00086C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FF0AA0" wp14:editId="23B295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63A14" w14:textId="7D0EE781" w:rsidR="00086C99" w:rsidRPr="00086C99" w:rsidRDefault="00086C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6C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F0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DA63A14" w14:textId="7D0EE781" w:rsidR="00086C99" w:rsidRPr="00086C99" w:rsidRDefault="00086C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6C9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1BF6" w14:textId="77777777" w:rsidR="007D57F2" w:rsidRPr="00247EBC" w:rsidRDefault="007D57F2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570F309C" w14:textId="77777777" w:rsidR="007D57F2" w:rsidRPr="00247EBC" w:rsidRDefault="007D57F2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3B48DEB4" w:rsidR="003F01D9" w:rsidRDefault="00201BA4" w:rsidP="0084523F">
    <w:pPr>
      <w:pStyle w:val="Header"/>
      <w:tabs>
        <w:tab w:val="left" w:pos="4089"/>
      </w:tabs>
      <w:rPr>
        <w:sz w:val="23"/>
        <w:szCs w:val="23"/>
      </w:rPr>
    </w:pPr>
    <w:r>
      <w:rPr>
        <w:rFonts w:ascii="Arial Black" w:hAnsi="Arial Black" w:cs="Arial"/>
        <w:noProof/>
        <w:sz w:val="32"/>
        <w:szCs w:val="27"/>
      </w:rPr>
      <w:drawing>
        <wp:anchor distT="0" distB="0" distL="114300" distR="114300" simplePos="0" relativeHeight="251663360" behindDoc="1" locked="0" layoutInCell="1" allowOverlap="1" wp14:anchorId="68E33D8E" wp14:editId="7976530C">
          <wp:simplePos x="0" y="0"/>
          <wp:positionH relativeFrom="column">
            <wp:posOffset>8926830</wp:posOffset>
          </wp:positionH>
          <wp:positionV relativeFrom="paragraph">
            <wp:posOffset>9525</wp:posOffset>
          </wp:positionV>
          <wp:extent cx="942975" cy="942975"/>
          <wp:effectExtent l="0" t="0" r="9525" b="9525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279">
      <w:rPr>
        <w:noProof/>
      </w:rPr>
      <w:drawing>
        <wp:anchor distT="0" distB="0" distL="114300" distR="114300" simplePos="0" relativeHeight="251659264" behindDoc="0" locked="0" layoutInCell="1" allowOverlap="1" wp14:anchorId="2BEE16DF" wp14:editId="39C92DFC">
          <wp:simplePos x="0" y="0"/>
          <wp:positionH relativeFrom="column">
            <wp:posOffset>127000</wp:posOffset>
          </wp:positionH>
          <wp:positionV relativeFrom="paragraph">
            <wp:posOffset>5715</wp:posOffset>
          </wp:positionV>
          <wp:extent cx="1445895" cy="8629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196151A8" w14:textId="65B3BC3A" w:rsidR="003F01D9" w:rsidRPr="00C04279" w:rsidRDefault="003F01D9" w:rsidP="003F01D9">
    <w:pPr>
      <w:pStyle w:val="Title"/>
      <w:rPr>
        <w:rFonts w:ascii="Arial Black" w:hAnsi="Arial Black" w:cs="Arial"/>
        <w:sz w:val="32"/>
        <w:szCs w:val="27"/>
      </w:rPr>
    </w:pP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45865380" w14:textId="57E87017" w:rsidR="004E06AC" w:rsidRPr="00C04279" w:rsidRDefault="0050152A" w:rsidP="00C04279">
    <w:pPr>
      <w:pStyle w:val="Title"/>
      <w:rPr>
        <w:rFonts w:ascii="Arial Black" w:hAnsi="Arial Black" w:cs="Arial"/>
        <w:sz w:val="32"/>
        <w:szCs w:val="27"/>
      </w:rPr>
    </w:pPr>
    <w:r>
      <w:rPr>
        <w:rFonts w:ascii="Arial Black" w:hAnsi="Arial Black" w:cs="Arial"/>
        <w:sz w:val="32"/>
        <w:szCs w:val="27"/>
      </w:rPr>
      <w:t xml:space="preserve">   </w:t>
    </w:r>
    <w:r w:rsidR="004B7B62">
      <w:rPr>
        <w:rFonts w:ascii="Arial Black" w:hAnsi="Arial Black" w:cs="Arial"/>
        <w:sz w:val="32"/>
        <w:szCs w:val="27"/>
      </w:rPr>
      <w:t>ESS WEEKLY CLEANING</w:t>
    </w:r>
    <w:r w:rsidR="00DB02FC" w:rsidRPr="00C04279">
      <w:rPr>
        <w:rFonts w:ascii="Arial Black" w:hAnsi="Arial Black" w:cs="Arial"/>
        <w:sz w:val="32"/>
        <w:szCs w:val="27"/>
      </w:rPr>
      <w:t xml:space="preserve"> RECORD</w:t>
    </w:r>
    <w:r w:rsidR="0084523F">
      <w:rPr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86C99"/>
    <w:rsid w:val="000974CA"/>
    <w:rsid w:val="000A6321"/>
    <w:rsid w:val="000D7AAB"/>
    <w:rsid w:val="00157063"/>
    <w:rsid w:val="0015733B"/>
    <w:rsid w:val="00171CE1"/>
    <w:rsid w:val="00193DD2"/>
    <w:rsid w:val="001E57EB"/>
    <w:rsid w:val="00201BA4"/>
    <w:rsid w:val="0020496D"/>
    <w:rsid w:val="00206DD7"/>
    <w:rsid w:val="00223E03"/>
    <w:rsid w:val="00236B83"/>
    <w:rsid w:val="00247EBC"/>
    <w:rsid w:val="00254254"/>
    <w:rsid w:val="00265E85"/>
    <w:rsid w:val="002873BE"/>
    <w:rsid w:val="002A6D48"/>
    <w:rsid w:val="002B075F"/>
    <w:rsid w:val="002E1334"/>
    <w:rsid w:val="0032666B"/>
    <w:rsid w:val="0034060E"/>
    <w:rsid w:val="003579BC"/>
    <w:rsid w:val="00365E1E"/>
    <w:rsid w:val="003A3838"/>
    <w:rsid w:val="003F01D9"/>
    <w:rsid w:val="00436A22"/>
    <w:rsid w:val="004B5D83"/>
    <w:rsid w:val="004B7B62"/>
    <w:rsid w:val="004D5DAE"/>
    <w:rsid w:val="004E06AC"/>
    <w:rsid w:val="0050152A"/>
    <w:rsid w:val="00522BB8"/>
    <w:rsid w:val="0052631A"/>
    <w:rsid w:val="00551379"/>
    <w:rsid w:val="0058796F"/>
    <w:rsid w:val="005A1EDA"/>
    <w:rsid w:val="005A5917"/>
    <w:rsid w:val="005C633E"/>
    <w:rsid w:val="006123E5"/>
    <w:rsid w:val="00613CBA"/>
    <w:rsid w:val="0062083C"/>
    <w:rsid w:val="0063728E"/>
    <w:rsid w:val="00671620"/>
    <w:rsid w:val="00694E41"/>
    <w:rsid w:val="00733462"/>
    <w:rsid w:val="00770E8F"/>
    <w:rsid w:val="00796FE2"/>
    <w:rsid w:val="007B26DD"/>
    <w:rsid w:val="007D57F2"/>
    <w:rsid w:val="00816F4F"/>
    <w:rsid w:val="0084523F"/>
    <w:rsid w:val="00860CCB"/>
    <w:rsid w:val="00874A18"/>
    <w:rsid w:val="008A072D"/>
    <w:rsid w:val="008A2449"/>
    <w:rsid w:val="008B0F7D"/>
    <w:rsid w:val="008B7E87"/>
    <w:rsid w:val="008C7441"/>
    <w:rsid w:val="00977474"/>
    <w:rsid w:val="009C2D80"/>
    <w:rsid w:val="009C5EA4"/>
    <w:rsid w:val="009E7FD3"/>
    <w:rsid w:val="009F70F9"/>
    <w:rsid w:val="00A044BD"/>
    <w:rsid w:val="00A13427"/>
    <w:rsid w:val="00AC3786"/>
    <w:rsid w:val="00AE11B9"/>
    <w:rsid w:val="00B5472C"/>
    <w:rsid w:val="00B83D47"/>
    <w:rsid w:val="00BC2730"/>
    <w:rsid w:val="00BF5F62"/>
    <w:rsid w:val="00C04279"/>
    <w:rsid w:val="00C1555E"/>
    <w:rsid w:val="00C86463"/>
    <w:rsid w:val="00C96DEE"/>
    <w:rsid w:val="00CF5113"/>
    <w:rsid w:val="00D04618"/>
    <w:rsid w:val="00DB02FC"/>
    <w:rsid w:val="00E174BA"/>
    <w:rsid w:val="00E70273"/>
    <w:rsid w:val="00E766B5"/>
    <w:rsid w:val="00E80735"/>
    <w:rsid w:val="00E92D07"/>
    <w:rsid w:val="00EA3E41"/>
    <w:rsid w:val="00EA49C1"/>
    <w:rsid w:val="00F003A1"/>
    <w:rsid w:val="00F24FC1"/>
    <w:rsid w:val="00F5316E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7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Evan Judge</cp:lastModifiedBy>
  <cp:revision>2</cp:revision>
  <cp:lastPrinted>2004-09-21T08:59:00Z</cp:lastPrinted>
  <dcterms:created xsi:type="dcterms:W3CDTF">2023-04-12T12:15:00Z</dcterms:created>
  <dcterms:modified xsi:type="dcterms:W3CDTF">2023-04-12T12:15:00Z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